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4A37C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A37CC"/>
    <w:rsid w:val="00540E28"/>
    <w:rsid w:val="005A0833"/>
    <w:rsid w:val="006922BF"/>
    <w:rsid w:val="006944ED"/>
    <w:rsid w:val="00695829"/>
    <w:rsid w:val="006E778C"/>
    <w:rsid w:val="00771C2C"/>
    <w:rsid w:val="007F3823"/>
    <w:rsid w:val="00B55C12"/>
    <w:rsid w:val="00BC159E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2022-05-30T09:32:00Z</dcterms:modified>
</cp:coreProperties>
</file>